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45" w:rsidRDefault="00F161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5455268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67E6B" w:rsidRDefault="00867E6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МКУ «Отдел образования администрации МР </w:t>
      </w:r>
      <w:proofErr w:type="spellStart"/>
      <w:r>
        <w:rPr>
          <w:rFonts w:ascii="Times New Roman" w:hAnsi="Times New Roman"/>
          <w:b/>
          <w:color w:val="000000"/>
          <w:sz w:val="28"/>
        </w:rPr>
        <w:t>Иглинский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 Республики Башкортостан</w:t>
      </w:r>
    </w:p>
    <w:p w:rsidR="00867E6B" w:rsidRDefault="00867E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НОШ </w:t>
      </w:r>
      <w:proofErr w:type="spellStart"/>
      <w:r>
        <w:rPr>
          <w:rFonts w:ascii="Times New Roman" w:hAnsi="Times New Roman"/>
          <w:b/>
          <w:color w:val="000000"/>
          <w:sz w:val="28"/>
        </w:rPr>
        <w:t>д</w:t>
      </w:r>
      <w:proofErr w:type="gramStart"/>
      <w:r>
        <w:rPr>
          <w:rFonts w:ascii="Times New Roman" w:hAnsi="Times New Roman"/>
          <w:b/>
          <w:color w:val="000000"/>
          <w:sz w:val="28"/>
        </w:rPr>
        <w:t>.Т</w:t>
      </w:r>
      <w:proofErr w:type="gramEnd"/>
      <w:r>
        <w:rPr>
          <w:rFonts w:ascii="Times New Roman" w:hAnsi="Times New Roman"/>
          <w:b/>
          <w:color w:val="000000"/>
          <w:sz w:val="28"/>
        </w:rPr>
        <w:t>ау</w:t>
      </w:r>
      <w:proofErr w:type="spellEnd"/>
    </w:p>
    <w:p w:rsidR="00A65945" w:rsidRDefault="00F161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A65945" w:rsidRDefault="00A65945">
      <w:pPr>
        <w:spacing w:after="0" w:line="408" w:lineRule="auto"/>
        <w:ind w:left="120"/>
        <w:jc w:val="center"/>
      </w:pPr>
    </w:p>
    <w:p w:rsidR="00A65945" w:rsidRDefault="00A65945">
      <w:pPr>
        <w:spacing w:after="0"/>
        <w:ind w:left="120"/>
      </w:pPr>
    </w:p>
    <w:p w:rsidR="00A65945" w:rsidRDefault="00A65945">
      <w:pPr>
        <w:spacing w:after="0"/>
        <w:ind w:left="120"/>
      </w:pPr>
    </w:p>
    <w:p w:rsidR="00A65945" w:rsidRDefault="00A65945">
      <w:pPr>
        <w:spacing w:after="0"/>
        <w:ind w:left="120"/>
      </w:pPr>
    </w:p>
    <w:p w:rsidR="00A65945" w:rsidRDefault="00A6594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2615B" w:rsidRPr="00E2220E" w:rsidTr="00B2615B">
        <w:tc>
          <w:tcPr>
            <w:tcW w:w="3114" w:type="dxa"/>
          </w:tcPr>
          <w:p w:rsidR="00B2615B" w:rsidRPr="0040209D" w:rsidRDefault="00B2615B" w:rsidP="00867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3115" w:type="dxa"/>
          </w:tcPr>
          <w:p w:rsidR="00B2615B" w:rsidRPr="0040209D" w:rsidRDefault="00B2615B" w:rsidP="00867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2615B" w:rsidRDefault="00F1617A" w:rsidP="00B261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2615B" w:rsidRPr="008944ED" w:rsidRDefault="00867E6B" w:rsidP="00B261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заведующий</w:t>
            </w:r>
          </w:p>
          <w:p w:rsidR="00B2615B" w:rsidRDefault="00F1617A" w:rsidP="00B261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2615B" w:rsidRPr="008944ED" w:rsidRDefault="00867E6B" w:rsidP="00B261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Юсупова Г.Ф</w:t>
            </w:r>
          </w:p>
          <w:p w:rsidR="00B2615B" w:rsidRDefault="00867E6B" w:rsidP="00B261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№17 </w:t>
            </w:r>
            <w:r w:rsidR="00F161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 w:rsidR="00F161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F1617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F1617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F1617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2615B" w:rsidRPr="0040209D" w:rsidRDefault="00B2615B" w:rsidP="00B261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5945" w:rsidRDefault="00A65945">
      <w:pPr>
        <w:spacing w:after="0"/>
        <w:ind w:left="120"/>
      </w:pPr>
    </w:p>
    <w:p w:rsidR="00A65945" w:rsidRDefault="00F1617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65945" w:rsidRDefault="00A65945">
      <w:pPr>
        <w:spacing w:after="0"/>
        <w:ind w:left="120"/>
      </w:pPr>
    </w:p>
    <w:p w:rsidR="00A65945" w:rsidRDefault="00A65945">
      <w:pPr>
        <w:spacing w:after="0"/>
        <w:ind w:left="120"/>
      </w:pPr>
    </w:p>
    <w:p w:rsidR="00A65945" w:rsidRDefault="00A65945">
      <w:pPr>
        <w:spacing w:after="0"/>
        <w:ind w:left="120"/>
      </w:pPr>
    </w:p>
    <w:p w:rsidR="00A65945" w:rsidRDefault="00F161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65945" w:rsidRDefault="00F1617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3375086)</w:t>
      </w:r>
    </w:p>
    <w:p w:rsidR="00A65945" w:rsidRDefault="00A65945">
      <w:pPr>
        <w:spacing w:after="0"/>
        <w:ind w:left="120"/>
        <w:jc w:val="center"/>
      </w:pPr>
    </w:p>
    <w:p w:rsidR="00A65945" w:rsidRDefault="00F161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A65945" w:rsidRDefault="00F1617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A65945" w:rsidRDefault="00A65945">
      <w:pPr>
        <w:spacing w:after="0"/>
        <w:ind w:left="120"/>
        <w:jc w:val="center"/>
      </w:pPr>
    </w:p>
    <w:p w:rsidR="00A65945" w:rsidRDefault="00A65945">
      <w:pPr>
        <w:spacing w:after="0"/>
        <w:ind w:left="120"/>
        <w:jc w:val="center"/>
      </w:pPr>
    </w:p>
    <w:p w:rsidR="00A65945" w:rsidRDefault="00A65945">
      <w:pPr>
        <w:spacing w:after="0"/>
        <w:ind w:left="120"/>
        <w:jc w:val="center"/>
      </w:pPr>
    </w:p>
    <w:p w:rsidR="00A65945" w:rsidRDefault="00A65945">
      <w:pPr>
        <w:spacing w:after="0"/>
        <w:ind w:left="120"/>
        <w:jc w:val="center"/>
      </w:pPr>
    </w:p>
    <w:p w:rsidR="00A65945" w:rsidRDefault="00A65945">
      <w:pPr>
        <w:spacing w:after="0"/>
        <w:ind w:left="120"/>
        <w:jc w:val="center"/>
      </w:pPr>
    </w:p>
    <w:p w:rsidR="00A65945" w:rsidRDefault="00A65945">
      <w:pPr>
        <w:spacing w:after="0"/>
        <w:ind w:left="120"/>
        <w:jc w:val="center"/>
      </w:pPr>
    </w:p>
    <w:p w:rsidR="00A65945" w:rsidRDefault="00A65945">
      <w:pPr>
        <w:spacing w:after="0"/>
        <w:ind w:left="120"/>
        <w:jc w:val="center"/>
      </w:pPr>
    </w:p>
    <w:p w:rsidR="00A65945" w:rsidRDefault="00A65945">
      <w:pPr>
        <w:spacing w:after="0"/>
        <w:ind w:left="120"/>
        <w:jc w:val="center"/>
      </w:pPr>
    </w:p>
    <w:p w:rsidR="00A65945" w:rsidRDefault="00A65945">
      <w:pPr>
        <w:spacing w:after="0"/>
        <w:ind w:left="120"/>
        <w:jc w:val="center"/>
      </w:pPr>
    </w:p>
    <w:p w:rsidR="00A65945" w:rsidRDefault="00A65945">
      <w:pPr>
        <w:spacing w:after="0"/>
        <w:ind w:left="120"/>
        <w:jc w:val="center"/>
      </w:pPr>
    </w:p>
    <w:p w:rsidR="00A65945" w:rsidRDefault="00A65945">
      <w:pPr>
        <w:spacing w:after="0"/>
        <w:ind w:left="120"/>
        <w:jc w:val="center"/>
      </w:pPr>
    </w:p>
    <w:p w:rsidR="00A65945" w:rsidRDefault="00A65945">
      <w:pPr>
        <w:spacing w:after="0"/>
        <w:ind w:left="120"/>
        <w:jc w:val="center"/>
      </w:pPr>
    </w:p>
    <w:p w:rsidR="00A65945" w:rsidRDefault="00F1617A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A65945" w:rsidRDefault="00A65945">
      <w:pPr>
        <w:spacing w:after="0"/>
        <w:ind w:left="120"/>
      </w:pPr>
    </w:p>
    <w:p w:rsidR="00A65945" w:rsidRDefault="00A65945">
      <w:pPr>
        <w:sectPr w:rsidR="00A65945">
          <w:pgSz w:w="11906" w:h="16383"/>
          <w:pgMar w:top="1134" w:right="850" w:bottom="1134" w:left="1701" w:header="720" w:footer="720" w:gutter="0"/>
          <w:cols w:space="720"/>
        </w:sectPr>
      </w:pPr>
    </w:p>
    <w:p w:rsidR="00A65945" w:rsidRDefault="00F1617A">
      <w:pPr>
        <w:spacing w:after="0" w:line="264" w:lineRule="auto"/>
        <w:ind w:left="120"/>
        <w:jc w:val="both"/>
      </w:pPr>
      <w:bookmarkStart w:id="2" w:name="block-2545526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65945" w:rsidRDefault="00A65945">
      <w:pPr>
        <w:spacing w:after="0" w:line="264" w:lineRule="auto"/>
        <w:ind w:left="120"/>
        <w:jc w:val="both"/>
      </w:pPr>
    </w:p>
    <w:p w:rsidR="00A65945" w:rsidRDefault="00F1617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>
        <w:rPr>
          <w:rFonts w:ascii="Times New Roman" w:hAnsi="Times New Roman"/>
          <w:color w:val="000000"/>
          <w:sz w:val="28"/>
        </w:rPr>
        <w:t>формируется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3" w:name="2de083b3-1f31-409f-b177-a515047f5be6"/>
      <w:r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>
        <w:rPr>
          <w:rFonts w:ascii="Times New Roman" w:hAnsi="Times New Roman"/>
          <w:color w:val="000000"/>
          <w:sz w:val="28"/>
        </w:rPr>
        <w:t>‌‌</w:t>
      </w:r>
    </w:p>
    <w:p w:rsidR="00A65945" w:rsidRDefault="00A65945">
      <w:pPr>
        <w:spacing w:after="0" w:line="264" w:lineRule="auto"/>
        <w:ind w:left="120"/>
        <w:jc w:val="both"/>
      </w:pPr>
    </w:p>
    <w:p w:rsidR="00A65945" w:rsidRDefault="00A65945">
      <w:pPr>
        <w:sectPr w:rsidR="00A65945">
          <w:pgSz w:w="11906" w:h="16383"/>
          <w:pgMar w:top="1134" w:right="850" w:bottom="1134" w:left="1701" w:header="720" w:footer="720" w:gutter="0"/>
          <w:cols w:space="720"/>
        </w:sectPr>
      </w:pPr>
    </w:p>
    <w:p w:rsidR="00A65945" w:rsidRDefault="00F1617A">
      <w:pPr>
        <w:spacing w:after="0" w:line="264" w:lineRule="auto"/>
        <w:ind w:left="120"/>
        <w:jc w:val="both"/>
      </w:pPr>
      <w:bookmarkStart w:id="4" w:name="block-25455269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65945" w:rsidRDefault="00A65945">
      <w:pPr>
        <w:spacing w:after="0" w:line="264" w:lineRule="auto"/>
        <w:ind w:left="120"/>
        <w:jc w:val="both"/>
      </w:pPr>
    </w:p>
    <w:p w:rsidR="00A65945" w:rsidRDefault="00F161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65945" w:rsidRDefault="00A65945">
      <w:pPr>
        <w:spacing w:after="0" w:line="264" w:lineRule="auto"/>
        <w:ind w:left="120"/>
        <w:jc w:val="both"/>
      </w:pP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A65945" w:rsidRDefault="00A65945">
      <w:pPr>
        <w:spacing w:after="0"/>
        <w:ind w:left="120"/>
      </w:pPr>
      <w:bookmarkStart w:id="5" w:name="_Toc137210402"/>
      <w:bookmarkEnd w:id="5"/>
    </w:p>
    <w:p w:rsidR="00A65945" w:rsidRDefault="00A65945">
      <w:pPr>
        <w:spacing w:after="0"/>
        <w:ind w:left="120"/>
      </w:pPr>
    </w:p>
    <w:p w:rsidR="00A65945" w:rsidRDefault="00F16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A65945" w:rsidRDefault="00A65945">
      <w:pPr>
        <w:spacing w:after="0"/>
        <w:ind w:left="120"/>
      </w:pP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Полкан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>
        <w:rPr>
          <w:rFonts w:ascii="Times New Roman" w:hAnsi="Times New Roman"/>
          <w:color w:val="000000"/>
          <w:sz w:val="28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hAnsi="Times New Roman"/>
          <w:color w:val="000000"/>
          <w:sz w:val="28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>
        <w:rPr>
          <w:rFonts w:ascii="Times New Roman" w:hAnsi="Times New Roman"/>
          <w:color w:val="000000"/>
          <w:sz w:val="28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A65945" w:rsidRDefault="00A65945">
      <w:pPr>
        <w:spacing w:after="0"/>
        <w:ind w:left="120"/>
      </w:pPr>
      <w:bookmarkStart w:id="6" w:name="_Toc137210403"/>
      <w:bookmarkEnd w:id="6"/>
    </w:p>
    <w:p w:rsidR="00A65945" w:rsidRDefault="00F16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A65945" w:rsidRDefault="00A65945">
      <w:pPr>
        <w:spacing w:after="0"/>
        <w:ind w:left="120"/>
      </w:pP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платков.</w:t>
      </w:r>
    </w:p>
    <w:p w:rsidR="00A65945" w:rsidRDefault="00F1617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>
        <w:rPr>
          <w:rFonts w:ascii="Times New Roman" w:hAnsi="Times New Roman"/>
          <w:color w:val="000000"/>
          <w:sz w:val="28"/>
        </w:rPr>
        <w:t>Саврасова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Manager</w:t>
      </w:r>
      <w:proofErr w:type="spellEnd"/>
      <w:r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A65945" w:rsidRDefault="00A65945">
      <w:pPr>
        <w:spacing w:after="0"/>
        <w:ind w:left="120"/>
      </w:pPr>
      <w:bookmarkStart w:id="7" w:name="_Toc137210404"/>
      <w:bookmarkEnd w:id="7"/>
    </w:p>
    <w:p w:rsidR="00A65945" w:rsidRDefault="00F16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A65945" w:rsidRDefault="00A65945">
      <w:pPr>
        <w:spacing w:after="0"/>
        <w:ind w:left="120"/>
      </w:pP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>
        <w:rPr>
          <w:rFonts w:ascii="Times New Roman" w:hAnsi="Times New Roman"/>
          <w:color w:val="000000"/>
          <w:sz w:val="28"/>
        </w:rPr>
        <w:t>Кустодиева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>
        <w:rPr>
          <w:rFonts w:ascii="Times New Roman" w:hAnsi="Times New Roman"/>
          <w:color w:val="000000"/>
          <w:sz w:val="28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>
        <w:rPr>
          <w:rFonts w:ascii="Times New Roman" w:hAnsi="Times New Roman"/>
          <w:color w:val="000000"/>
          <w:sz w:val="28"/>
        </w:rPr>
        <w:t>Мартоса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A65945" w:rsidRDefault="00A65945">
      <w:pPr>
        <w:sectPr w:rsidR="00A65945">
          <w:pgSz w:w="11906" w:h="16383"/>
          <w:pgMar w:top="1134" w:right="850" w:bottom="1134" w:left="1701" w:header="720" w:footer="720" w:gutter="0"/>
          <w:cols w:space="720"/>
        </w:sectPr>
      </w:pPr>
    </w:p>
    <w:p w:rsidR="00A65945" w:rsidRDefault="00F1617A">
      <w:pPr>
        <w:spacing w:after="0" w:line="264" w:lineRule="auto"/>
        <w:ind w:left="120"/>
        <w:jc w:val="both"/>
      </w:pPr>
      <w:bookmarkStart w:id="8" w:name="block-25455266"/>
      <w:bookmarkEnd w:id="4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65945" w:rsidRDefault="00A65945">
      <w:pPr>
        <w:spacing w:after="0" w:line="264" w:lineRule="auto"/>
        <w:ind w:left="120"/>
        <w:jc w:val="both"/>
      </w:pPr>
    </w:p>
    <w:p w:rsidR="00A65945" w:rsidRDefault="00F161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65945" w:rsidRDefault="00F1617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A65945" w:rsidRDefault="00F1617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65945" w:rsidRDefault="00F1617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A65945" w:rsidRDefault="00F1617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65945" w:rsidRDefault="00F1617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>
        <w:rPr>
          <w:rFonts w:ascii="Times New Roman" w:hAnsi="Times New Roman"/>
          <w:color w:val="000000"/>
          <w:sz w:val="28"/>
        </w:rPr>
        <w:t>обучающемуся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rPr>
          <w:rFonts w:ascii="Times New Roman" w:hAnsi="Times New Roman"/>
          <w:color w:val="000000"/>
          <w:sz w:val="28"/>
        </w:rPr>
        <w:t>прекрасном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>
        <w:rPr>
          <w:rFonts w:ascii="Times New Roman" w:hAnsi="Times New Roman"/>
          <w:color w:val="000000"/>
          <w:sz w:val="28"/>
        </w:rPr>
        <w:t>вств сп</w:t>
      </w:r>
      <w:proofErr w:type="gramEnd"/>
      <w:r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A65945" w:rsidRDefault="00F16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65945" w:rsidRDefault="00A65945">
      <w:pPr>
        <w:spacing w:after="0"/>
        <w:ind w:left="120"/>
      </w:pPr>
    </w:p>
    <w:p w:rsidR="00A65945" w:rsidRDefault="00F161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A65945" w:rsidRDefault="00F1617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A65945" w:rsidRDefault="00F1617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A65945" w:rsidRDefault="00F1617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A65945" w:rsidRDefault="00F1617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A65945" w:rsidRDefault="00F1617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A65945" w:rsidRDefault="00F1617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A65945" w:rsidRDefault="00F1617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A65945" w:rsidRDefault="00F1617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65945" w:rsidRDefault="00F1617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A65945" w:rsidRDefault="00F1617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A65945" w:rsidRDefault="00F1617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65945" w:rsidRDefault="00F1617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65945" w:rsidRDefault="00F1617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65945" w:rsidRDefault="00F1617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65945" w:rsidRDefault="00F1617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65945" w:rsidRDefault="00F1617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65945" w:rsidRDefault="00F1617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A65945" w:rsidRDefault="00F1617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A65945" w:rsidRDefault="00F1617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65945" w:rsidRDefault="00F1617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65945" w:rsidRDefault="00F1617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A65945" w:rsidRDefault="00F1617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A65945" w:rsidRDefault="00F1617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65945" w:rsidRDefault="00F1617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65945" w:rsidRDefault="00F1617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65945" w:rsidRDefault="00F1617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rPr>
          <w:rFonts w:ascii="Times New Roman" w:hAnsi="Times New Roman"/>
          <w:color w:val="000000"/>
          <w:sz w:val="28"/>
        </w:rPr>
        <w:t>квестов</w:t>
      </w:r>
      <w:proofErr w:type="spellEnd"/>
      <w:r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A65945" w:rsidRDefault="00F1617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A65945" w:rsidRDefault="00F161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65945" w:rsidRDefault="00F1617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65945" w:rsidRDefault="00F1617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65945" w:rsidRDefault="00F1617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65945" w:rsidRDefault="00F1617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65945" w:rsidRDefault="00F1617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65945" w:rsidRDefault="00F1617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65945" w:rsidRDefault="00F1617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65945" w:rsidRDefault="00F161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65945" w:rsidRDefault="00F1617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A65945" w:rsidRDefault="00F1617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A65945" w:rsidRDefault="00F1617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65945" w:rsidRDefault="00F1617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65945" w:rsidRDefault="00A65945">
      <w:pPr>
        <w:spacing w:after="0"/>
        <w:ind w:left="120"/>
      </w:pPr>
      <w:bookmarkStart w:id="10" w:name="_Toc124264882"/>
      <w:bookmarkEnd w:id="10"/>
    </w:p>
    <w:p w:rsidR="00A65945" w:rsidRDefault="00A65945">
      <w:pPr>
        <w:spacing w:after="0"/>
        <w:ind w:left="120"/>
      </w:pPr>
    </w:p>
    <w:p w:rsidR="00A65945" w:rsidRDefault="00F16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65945" w:rsidRDefault="00A65945">
      <w:pPr>
        <w:spacing w:after="0" w:line="264" w:lineRule="auto"/>
        <w:ind w:left="120"/>
        <w:jc w:val="both"/>
      </w:pPr>
    </w:p>
    <w:p w:rsidR="00A65945" w:rsidRDefault="00F161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применения свой</w:t>
      </w:r>
      <w:proofErr w:type="gramStart"/>
      <w:r>
        <w:rPr>
          <w:rFonts w:ascii="Times New Roman" w:hAnsi="Times New Roman"/>
          <w:color w:val="000000"/>
          <w:sz w:val="28"/>
        </w:rPr>
        <w:t>ств пр</w:t>
      </w:r>
      <w:proofErr w:type="gramEnd"/>
      <w:r>
        <w:rPr>
          <w:rFonts w:ascii="Times New Roman" w:hAnsi="Times New Roman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>
        <w:rPr>
          <w:rFonts w:ascii="Times New Roman" w:hAnsi="Times New Roman"/>
          <w:color w:val="000000"/>
          <w:sz w:val="28"/>
        </w:rPr>
        <w:t>дымковская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A65945" w:rsidRDefault="00F161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>
        <w:rPr>
          <w:rFonts w:ascii="Times New Roman" w:hAnsi="Times New Roman"/>
          <w:color w:val="000000"/>
          <w:sz w:val="28"/>
        </w:rPr>
        <w:t>белой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65945" w:rsidRDefault="00F1617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абашевская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A65945" w:rsidRDefault="00F1617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абашевская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>
        <w:rPr>
          <w:rFonts w:ascii="Times New Roman" w:hAnsi="Times New Roman"/>
          <w:color w:val="000000"/>
          <w:sz w:val="28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>
        <w:rPr>
          <w:rFonts w:ascii="Times New Roman" w:hAnsi="Times New Roman"/>
          <w:color w:val="000000"/>
          <w:sz w:val="28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hAnsi="Times New Roman"/>
          <w:color w:val="000000"/>
          <w:sz w:val="28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>
        <w:rPr>
          <w:rFonts w:ascii="Times New Roman" w:hAnsi="Times New Roman"/>
          <w:color w:val="000000"/>
          <w:sz w:val="28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hAnsi="Times New Roman"/>
          <w:color w:val="000000"/>
          <w:sz w:val="28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A65945" w:rsidRDefault="00F161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</w:rPr>
        <w:t>, по выбору учителя).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65945" w:rsidRDefault="00F1617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>
        <w:rPr>
          <w:rFonts w:ascii="Times New Roman" w:hAnsi="Times New Roman"/>
          <w:color w:val="000000"/>
          <w:sz w:val="28"/>
        </w:rPr>
        <w:t>Саврасова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A65945" w:rsidRDefault="00F1617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>
        <w:rPr>
          <w:rFonts w:ascii="Times New Roman" w:hAnsi="Times New Roman"/>
          <w:color w:val="000000"/>
          <w:sz w:val="28"/>
        </w:rPr>
        <w:t>квестах</w:t>
      </w:r>
      <w:proofErr w:type="spellEnd"/>
      <w:r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  <w:proofErr w:type="gramEnd"/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65945" w:rsidRDefault="00F1617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65945" w:rsidRDefault="00F1617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>
        <w:rPr>
          <w:rFonts w:ascii="Times New Roman" w:hAnsi="Times New Roman"/>
          <w:color w:val="000000"/>
          <w:sz w:val="28"/>
        </w:rPr>
        <w:t>Кустодиева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>
        <w:rPr>
          <w:rFonts w:ascii="Times New Roman" w:hAnsi="Times New Roman"/>
          <w:color w:val="000000"/>
          <w:sz w:val="28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>
        <w:rPr>
          <w:rFonts w:ascii="Times New Roman" w:hAnsi="Times New Roman"/>
          <w:color w:val="000000"/>
          <w:sz w:val="28"/>
        </w:rPr>
        <w:t>кром</w:t>
      </w:r>
      <w:proofErr w:type="spellEnd"/>
      <w:r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>
        <w:rPr>
          <w:rFonts w:ascii="Times New Roman" w:hAnsi="Times New Roman"/>
          <w:color w:val="000000"/>
          <w:sz w:val="28"/>
        </w:rPr>
        <w:t>Мартоса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Москве.</w:t>
      </w:r>
    </w:p>
    <w:p w:rsidR="00A65945" w:rsidRDefault="00F1617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rPr>
          <w:rFonts w:ascii="Times New Roman" w:hAnsi="Times New Roman"/>
          <w:color w:val="000000"/>
          <w:sz w:val="28"/>
        </w:rPr>
        <w:t>Трептов</w:t>
      </w:r>
      <w:proofErr w:type="spellEnd"/>
      <w:r>
        <w:rPr>
          <w:rFonts w:ascii="Times New Roman" w:hAnsi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65945" w:rsidRDefault="00F161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>
        <w:rPr>
          <w:rFonts w:ascii="Times New Roman" w:hAnsi="Times New Roman"/>
          <w:color w:val="000000"/>
          <w:sz w:val="28"/>
        </w:rPr>
        <w:t>квестов</w:t>
      </w:r>
      <w:proofErr w:type="spellEnd"/>
      <w:r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A65945" w:rsidRDefault="00A65945">
      <w:pPr>
        <w:sectPr w:rsidR="00A65945">
          <w:pgSz w:w="11906" w:h="16383"/>
          <w:pgMar w:top="1134" w:right="850" w:bottom="1134" w:left="1701" w:header="720" w:footer="720" w:gutter="0"/>
          <w:cols w:space="720"/>
        </w:sectPr>
      </w:pPr>
    </w:p>
    <w:p w:rsidR="00A65945" w:rsidRDefault="00F1617A">
      <w:pPr>
        <w:spacing w:after="0"/>
        <w:ind w:left="120"/>
      </w:pPr>
      <w:bookmarkStart w:id="13" w:name="block-2545526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65945" w:rsidRDefault="00F16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6594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945" w:rsidRDefault="00A659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945" w:rsidRDefault="00A6594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945" w:rsidRDefault="00A65945"/>
        </w:tc>
      </w:tr>
      <w:tr w:rsidR="00A65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945" w:rsidRDefault="00A65945"/>
        </w:tc>
      </w:tr>
    </w:tbl>
    <w:p w:rsidR="00A65945" w:rsidRDefault="00A65945">
      <w:pPr>
        <w:sectPr w:rsidR="00A659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945" w:rsidRDefault="00F16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6594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945" w:rsidRDefault="00A659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945" w:rsidRDefault="00A6594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945" w:rsidRDefault="00A65945"/>
        </w:tc>
      </w:tr>
      <w:tr w:rsidR="00A65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945" w:rsidRDefault="00A65945"/>
        </w:tc>
      </w:tr>
    </w:tbl>
    <w:p w:rsidR="00A65945" w:rsidRDefault="00A65945">
      <w:pPr>
        <w:sectPr w:rsidR="00A659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945" w:rsidRDefault="00F16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6594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945" w:rsidRDefault="00A659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945" w:rsidRDefault="00A6594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945" w:rsidRDefault="00A65945"/>
        </w:tc>
      </w:tr>
      <w:tr w:rsidR="00A65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945" w:rsidRDefault="00A65945"/>
        </w:tc>
      </w:tr>
    </w:tbl>
    <w:p w:rsidR="00A65945" w:rsidRDefault="00A65945">
      <w:pPr>
        <w:sectPr w:rsidR="00A659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945" w:rsidRDefault="00F16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6594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945" w:rsidRDefault="00A659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945" w:rsidRDefault="00A6594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945" w:rsidRDefault="00A65945"/>
        </w:tc>
      </w:tr>
      <w:tr w:rsidR="00A65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945" w:rsidRDefault="00A65945"/>
        </w:tc>
      </w:tr>
    </w:tbl>
    <w:p w:rsidR="00A65945" w:rsidRDefault="00A65945">
      <w:pPr>
        <w:sectPr w:rsidR="00A659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945" w:rsidRDefault="00A65945">
      <w:pPr>
        <w:sectPr w:rsidR="00A659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945" w:rsidRDefault="00F1617A">
      <w:pPr>
        <w:spacing w:after="0"/>
        <w:ind w:left="120"/>
      </w:pPr>
      <w:bookmarkStart w:id="14" w:name="block-2545527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5945" w:rsidRDefault="00F16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A65945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945" w:rsidRDefault="00A659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945" w:rsidRDefault="00A65945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945" w:rsidRDefault="00A659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945" w:rsidRDefault="00A65945"/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945" w:rsidRDefault="00A65945"/>
        </w:tc>
      </w:tr>
    </w:tbl>
    <w:p w:rsidR="00A65945" w:rsidRDefault="00A65945">
      <w:pPr>
        <w:sectPr w:rsidR="00A659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945" w:rsidRDefault="00F16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A65945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945" w:rsidRDefault="00A659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945" w:rsidRDefault="00A65945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945" w:rsidRDefault="00A659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945" w:rsidRDefault="00A65945"/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ветра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Волшебная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945" w:rsidRDefault="00A65945"/>
        </w:tc>
      </w:tr>
    </w:tbl>
    <w:p w:rsidR="00A65945" w:rsidRDefault="00A65945">
      <w:pPr>
        <w:sectPr w:rsidR="00A659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945" w:rsidRDefault="00F16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A6594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945" w:rsidRDefault="00A659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945" w:rsidRDefault="00A6594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945" w:rsidRDefault="00A659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945" w:rsidRDefault="00A65945"/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A6594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945" w:rsidRDefault="00A65945"/>
        </w:tc>
      </w:tr>
    </w:tbl>
    <w:p w:rsidR="00A65945" w:rsidRDefault="00A65945">
      <w:pPr>
        <w:sectPr w:rsidR="00A659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945" w:rsidRDefault="00F161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3922"/>
        <w:gridCol w:w="948"/>
        <w:gridCol w:w="1841"/>
        <w:gridCol w:w="1910"/>
        <w:gridCol w:w="1347"/>
        <w:gridCol w:w="2861"/>
      </w:tblGrid>
      <w:tr w:rsidR="00B2615B" w:rsidTr="00B2615B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3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5945" w:rsidRDefault="00A65945">
            <w:pPr>
              <w:spacing w:after="0"/>
              <w:ind w:left="135"/>
            </w:pPr>
          </w:p>
        </w:tc>
      </w:tr>
      <w:tr w:rsidR="00B2615B" w:rsidTr="00B261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945" w:rsidRDefault="00A659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945" w:rsidRDefault="00A65945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945" w:rsidRDefault="00A659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945" w:rsidRDefault="00A659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945" w:rsidRDefault="00A65945"/>
        </w:tc>
      </w:tr>
      <w:tr w:rsidR="00B2615B" w:rsidTr="00B2615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B2615B" w:rsidTr="00B2615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B2615B" w:rsidTr="00B2615B">
        <w:trPr>
          <w:trHeight w:val="1587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B2615B" w:rsidRDefault="00B2615B" w:rsidP="00B2615B">
            <w:pPr>
              <w:spacing w:after="0"/>
            </w:pP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  <w:p w:rsidR="00B2615B" w:rsidRDefault="00B2615B" w:rsidP="00B2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B2615B" w:rsidRDefault="00B2615B" w:rsidP="00B26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  <w:p w:rsidR="00B2615B" w:rsidRDefault="00B2615B" w:rsidP="00B2615B">
            <w:pPr>
              <w:spacing w:after="0"/>
              <w:ind w:left="135"/>
            </w:pPr>
          </w:p>
        </w:tc>
      </w:tr>
      <w:tr w:rsidR="00B2615B" w:rsidTr="00B2615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B2615B" w:rsidTr="00B2615B">
        <w:trPr>
          <w:trHeight w:val="1216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B2615B" w:rsidTr="00B2615B">
        <w:trPr>
          <w:trHeight w:val="190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B2615B" w:rsidRDefault="00B2615B" w:rsidP="00B2615B">
            <w:pPr>
              <w:spacing w:after="0"/>
            </w:pP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  <w:p w:rsidR="00B2615B" w:rsidRDefault="00B2615B" w:rsidP="00B2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B2615B" w:rsidRDefault="00B2615B" w:rsidP="00B26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  <w:p w:rsidR="00B2615B" w:rsidRDefault="00B2615B" w:rsidP="00B2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B2615B" w:rsidTr="00B2615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B2615B" w:rsidTr="00B2615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B2615B" w:rsidTr="00B2615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B2615B" w:rsidTr="00B2615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B2615B" w:rsidTr="00B2615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B2615B" w:rsidTr="00B2615B">
        <w:trPr>
          <w:trHeight w:val="1587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  <w:p w:rsidR="00B2615B" w:rsidRDefault="00B2615B" w:rsidP="00B26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  <w:p w:rsidR="00B2615B" w:rsidRDefault="00B2615B" w:rsidP="00B2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B2615B" w:rsidRDefault="00B2615B" w:rsidP="00B26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  <w:ind w:left="135"/>
            </w:pPr>
          </w:p>
        </w:tc>
      </w:tr>
      <w:tr w:rsidR="00B2615B" w:rsidTr="00B2615B">
        <w:trPr>
          <w:trHeight w:val="190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  <w:p w:rsidR="00B2615B" w:rsidRDefault="00B2615B" w:rsidP="00B26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  <w:p w:rsidR="00B2615B" w:rsidRDefault="00B2615B" w:rsidP="00B2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B2615B" w:rsidRDefault="00B2615B" w:rsidP="00B26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  <w:ind w:left="135"/>
            </w:pPr>
          </w:p>
        </w:tc>
      </w:tr>
      <w:tr w:rsidR="00B2615B" w:rsidTr="00B2615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B2615B" w:rsidTr="00B2615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B2615B" w:rsidTr="00B2615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B2615B" w:rsidTr="00B2615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B2615B" w:rsidTr="00B2615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B2615B" w:rsidTr="00B2615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B2615B" w:rsidTr="00B2615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B2615B" w:rsidTr="00B2615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B2615B" w:rsidTr="00B2615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B2615B" w:rsidTr="00B2615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B2615B" w:rsidTr="00B2615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B2615B" w:rsidTr="00B2615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B2615B" w:rsidTr="00B2615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B2615B" w:rsidTr="00B2615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B2615B" w:rsidTr="00B2615B">
        <w:trPr>
          <w:trHeight w:val="2856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  <w:p w:rsidR="00B2615B" w:rsidRDefault="00B2615B" w:rsidP="00B26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  <w:p w:rsidR="00B2615B" w:rsidRDefault="00B2615B" w:rsidP="00B2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B2615B" w:rsidRDefault="00B2615B" w:rsidP="00B261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2615B" w:rsidRDefault="00B2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  <w:p w:rsidR="00B2615B" w:rsidRDefault="00B2615B" w:rsidP="00B26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B2615B" w:rsidTr="00B2615B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5945" w:rsidRDefault="00A65945">
            <w:pPr>
              <w:spacing w:after="0"/>
              <w:ind w:left="135"/>
            </w:pPr>
          </w:p>
        </w:tc>
      </w:tr>
      <w:tr w:rsidR="00A65945" w:rsidTr="00B261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945" w:rsidRDefault="00F16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945" w:rsidRDefault="00A65945"/>
        </w:tc>
      </w:tr>
    </w:tbl>
    <w:p w:rsidR="00A65945" w:rsidRDefault="00A65945">
      <w:pPr>
        <w:sectPr w:rsidR="00A659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945" w:rsidRDefault="00A65945">
      <w:pPr>
        <w:sectPr w:rsidR="00A659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945" w:rsidRDefault="00F1617A">
      <w:pPr>
        <w:spacing w:after="0"/>
        <w:ind w:left="120"/>
      </w:pPr>
      <w:bookmarkStart w:id="15" w:name="block-2545527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65945" w:rsidRDefault="00F161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5945" w:rsidRDefault="00F1617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65945" w:rsidRDefault="00F1617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65945" w:rsidRDefault="00F1617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65945" w:rsidRDefault="00F161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65945" w:rsidRDefault="00F1617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65945" w:rsidRDefault="00A65945">
      <w:pPr>
        <w:spacing w:after="0"/>
        <w:ind w:left="120"/>
      </w:pPr>
    </w:p>
    <w:p w:rsidR="00A65945" w:rsidRDefault="00F161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65945" w:rsidRDefault="00F1617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65945" w:rsidRDefault="00A65945">
      <w:pPr>
        <w:sectPr w:rsidR="00A65945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1617A" w:rsidRDefault="00F1617A"/>
    <w:sectPr w:rsidR="00F161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21B"/>
    <w:multiLevelType w:val="multilevel"/>
    <w:tmpl w:val="08FCF7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A93684"/>
    <w:multiLevelType w:val="multilevel"/>
    <w:tmpl w:val="2D52F7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963098"/>
    <w:multiLevelType w:val="multilevel"/>
    <w:tmpl w:val="0C2655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2776BF"/>
    <w:multiLevelType w:val="multilevel"/>
    <w:tmpl w:val="7826A4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5E6C72"/>
    <w:multiLevelType w:val="multilevel"/>
    <w:tmpl w:val="44AE34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336145"/>
    <w:multiLevelType w:val="multilevel"/>
    <w:tmpl w:val="D7C07F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45"/>
    <w:rsid w:val="00867E6B"/>
    <w:rsid w:val="00876F85"/>
    <w:rsid w:val="00A65945"/>
    <w:rsid w:val="00B2615B"/>
    <w:rsid w:val="00D4697C"/>
    <w:rsid w:val="00F1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12249</Words>
  <Characters>69825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Рамзия</dc:creator>
  <cp:lastModifiedBy>Рамзия</cp:lastModifiedBy>
  <cp:revision>5</cp:revision>
  <dcterms:created xsi:type="dcterms:W3CDTF">2023-09-25T11:34:00Z</dcterms:created>
  <dcterms:modified xsi:type="dcterms:W3CDTF">2023-10-09T09:06:00Z</dcterms:modified>
</cp:coreProperties>
</file>